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690212" w:rsidRPr="00287C0C" w:rsidRDefault="00690212" w:rsidP="0074422E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690212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>План-график догазификации на 2021</w:t>
      </w:r>
      <w:r w:rsidR="00EC25A9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CC24A1">
        <w:rPr>
          <w:rFonts w:ascii="PT Astra Serif" w:hAnsi="PT Astra Serif"/>
          <w:spacing w:val="-4"/>
          <w:sz w:val="28"/>
          <w:szCs w:val="28"/>
        </w:rPr>
        <w:t xml:space="preserve"> 2027 годы охватывает более 32,3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</w:t>
      </w:r>
      <w:r w:rsidR="00AC3376" w:rsidRPr="00287C0C">
        <w:rPr>
          <w:rFonts w:ascii="PT Astra Serif" w:hAnsi="PT Astra Serif"/>
          <w:spacing w:val="-4"/>
          <w:sz w:val="28"/>
          <w:szCs w:val="28"/>
        </w:rPr>
        <w:t>и</w:t>
      </w:r>
      <w:r w:rsidR="00CC24A1"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3F5E44" w:rsidRPr="00287C0C" w:rsidRDefault="003F5E44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bookmarkStart w:id="0" w:name="_GoBack"/>
      <w:bookmarkEnd w:id="0"/>
    </w:p>
    <w:p w:rsidR="00690212" w:rsidRPr="00287C0C" w:rsidRDefault="006B1D1C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="00CC24A1">
        <w:rPr>
          <w:rFonts w:ascii="PT Astra Serif" w:hAnsi="PT Astra Serif"/>
          <w:b/>
          <w:spacing w:val="-4"/>
          <w:sz w:val="28"/>
          <w:szCs w:val="28"/>
        </w:rPr>
        <w:t>на 19</w:t>
      </w:r>
      <w:r w:rsidR="00690212" w:rsidRPr="007F0F67">
        <w:rPr>
          <w:rFonts w:ascii="PT Astra Serif" w:hAnsi="PT Astra Serif"/>
          <w:b/>
          <w:spacing w:val="-4"/>
          <w:sz w:val="28"/>
          <w:szCs w:val="28"/>
        </w:rPr>
        <w:t>.</w:t>
      </w:r>
      <w:r w:rsidR="00CC24A1">
        <w:rPr>
          <w:rFonts w:ascii="PT Astra Serif" w:hAnsi="PT Astra Serif"/>
          <w:b/>
          <w:spacing w:val="-4"/>
          <w:sz w:val="28"/>
          <w:szCs w:val="28"/>
        </w:rPr>
        <w:t>08</w:t>
      </w:r>
      <w:r w:rsidR="009B0AFC" w:rsidRPr="007F0F67">
        <w:rPr>
          <w:rFonts w:ascii="PT Astra Serif" w:hAnsi="PT Astra Serif"/>
          <w:b/>
          <w:spacing w:val="-4"/>
          <w:sz w:val="28"/>
          <w:szCs w:val="28"/>
        </w:rPr>
        <w:t>.2024</w:t>
      </w:r>
      <w:r w:rsidR="00690212" w:rsidRPr="007F0F67">
        <w:rPr>
          <w:rFonts w:ascii="PT Astra Serif" w:hAnsi="PT Astra Serif"/>
          <w:b/>
          <w:spacing w:val="-4"/>
          <w:sz w:val="28"/>
          <w:szCs w:val="28"/>
        </w:rPr>
        <w:t xml:space="preserve"> года: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90212" w:rsidRPr="00287C0C" w:rsidTr="008955AE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690212" w:rsidRPr="00287C0C" w:rsidRDefault="00CC24A1" w:rsidP="009B0AFC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25 617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690212" w:rsidRPr="00287C0C" w:rsidRDefault="00197E4A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3 </w:t>
            </w:r>
            <w:r w:rsidR="00CC24A1">
              <w:rPr>
                <w:rFonts w:ascii="PT Astra Serif" w:hAnsi="PT Astra Serif"/>
                <w:spacing w:val="-4"/>
                <w:sz w:val="28"/>
                <w:szCs w:val="28"/>
              </w:rPr>
              <w:t>717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690212" w:rsidRPr="00287C0C" w:rsidRDefault="00CC24A1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21 904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690212" w:rsidRPr="00287C0C" w:rsidRDefault="00CC24A1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21 495</w:t>
            </w:r>
          </w:p>
        </w:tc>
      </w:tr>
      <w:tr w:rsidR="009D2554" w:rsidRPr="00287C0C" w:rsidTr="0048307D">
        <w:trPr>
          <w:trHeight w:val="553"/>
        </w:trPr>
        <w:tc>
          <w:tcPr>
            <w:tcW w:w="959" w:type="dxa"/>
          </w:tcPr>
          <w:p w:rsidR="009D2554" w:rsidRPr="00287C0C" w:rsidRDefault="009D2554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9D2554" w:rsidRPr="00287C0C" w:rsidRDefault="009D2554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9D2554" w:rsidRDefault="00CC24A1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3 317</w:t>
            </w:r>
          </w:p>
        </w:tc>
      </w:tr>
      <w:tr w:rsidR="0048307D" w:rsidRPr="00287C0C" w:rsidTr="007E64D7">
        <w:tc>
          <w:tcPr>
            <w:tcW w:w="959" w:type="dxa"/>
          </w:tcPr>
          <w:p w:rsidR="0048307D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8307D" w:rsidRDefault="0048307D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48307D" w:rsidRDefault="00CC24A1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23 507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="007A08D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690212" w:rsidRPr="00287C0C" w:rsidRDefault="00BF2E28" w:rsidP="00D6022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CC24A1">
              <w:rPr>
                <w:rFonts w:ascii="PT Astra Serif" w:hAnsi="PT Astra Serif"/>
                <w:spacing w:val="-4"/>
                <w:sz w:val="28"/>
                <w:szCs w:val="28"/>
              </w:rPr>
              <w:t>8 543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E27E5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оговор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ов</w:t>
            </w:r>
          </w:p>
        </w:tc>
        <w:tc>
          <w:tcPr>
            <w:tcW w:w="1701" w:type="dxa"/>
          </w:tcPr>
          <w:p w:rsidR="00667F1E" w:rsidRPr="00287C0C" w:rsidRDefault="00CC24A1" w:rsidP="00667F1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409</w:t>
            </w:r>
          </w:p>
        </w:tc>
      </w:tr>
    </w:tbl>
    <w:p w:rsidR="003F1338" w:rsidRDefault="003F1338" w:rsidP="003F133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AB3B33" w:rsidRPr="00E56581" w:rsidRDefault="00AB3B33" w:rsidP="00233F1F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sectPr w:rsidR="00AB3B33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9CD" w:rsidRDefault="00EC59CD">
      <w:r>
        <w:separator/>
      </w:r>
    </w:p>
  </w:endnote>
  <w:endnote w:type="continuationSeparator" w:id="0">
    <w:p w:rsidR="00EC59CD" w:rsidRDefault="00EC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9CD" w:rsidRDefault="00EC59CD">
      <w:r>
        <w:separator/>
      </w:r>
    </w:p>
  </w:footnote>
  <w:footnote w:type="continuationSeparator" w:id="0">
    <w:p w:rsidR="00EC59CD" w:rsidRDefault="00EC5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3F5E44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2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3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1"/>
  </w:num>
  <w:num w:numId="5">
    <w:abstractNumId w:val="6"/>
  </w:num>
  <w:num w:numId="6">
    <w:abstractNumId w:val="16"/>
  </w:num>
  <w:num w:numId="7">
    <w:abstractNumId w:val="8"/>
  </w:num>
  <w:num w:numId="8">
    <w:abstractNumId w:val="23"/>
  </w:num>
  <w:num w:numId="9">
    <w:abstractNumId w:val="1"/>
  </w:num>
  <w:num w:numId="10">
    <w:abstractNumId w:val="22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A1ED6"/>
    <w:rsid w:val="000A4990"/>
    <w:rsid w:val="000A7FEE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1338"/>
    <w:rsid w:val="003F5E44"/>
    <w:rsid w:val="003F66FC"/>
    <w:rsid w:val="00410DF5"/>
    <w:rsid w:val="004136ED"/>
    <w:rsid w:val="00413B05"/>
    <w:rsid w:val="00414677"/>
    <w:rsid w:val="004151DC"/>
    <w:rsid w:val="004211D3"/>
    <w:rsid w:val="00424D42"/>
    <w:rsid w:val="00427A92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3DAC"/>
    <w:rsid w:val="00614E73"/>
    <w:rsid w:val="00621C61"/>
    <w:rsid w:val="00623138"/>
    <w:rsid w:val="00642D6A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5FDD"/>
    <w:rsid w:val="009314F7"/>
    <w:rsid w:val="009371D3"/>
    <w:rsid w:val="009410BC"/>
    <w:rsid w:val="00943C26"/>
    <w:rsid w:val="00946029"/>
    <w:rsid w:val="009505CE"/>
    <w:rsid w:val="00950929"/>
    <w:rsid w:val="009523F7"/>
    <w:rsid w:val="00952627"/>
    <w:rsid w:val="009818CD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25A0C"/>
    <w:rsid w:val="00B36383"/>
    <w:rsid w:val="00B4071A"/>
    <w:rsid w:val="00B42EC9"/>
    <w:rsid w:val="00B53B02"/>
    <w:rsid w:val="00B706A5"/>
    <w:rsid w:val="00B714C8"/>
    <w:rsid w:val="00B7292D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129F"/>
    <w:rsid w:val="00C64C08"/>
    <w:rsid w:val="00C818AC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6581"/>
    <w:rsid w:val="00E57D3A"/>
    <w:rsid w:val="00E63A5D"/>
    <w:rsid w:val="00E66806"/>
    <w:rsid w:val="00E70E3D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59CD"/>
    <w:rsid w:val="00EC63A8"/>
    <w:rsid w:val="00EC6E77"/>
    <w:rsid w:val="00EE10E6"/>
    <w:rsid w:val="00EE4B76"/>
    <w:rsid w:val="00EE7969"/>
    <w:rsid w:val="00EF349F"/>
    <w:rsid w:val="00F012EE"/>
    <w:rsid w:val="00F0548D"/>
    <w:rsid w:val="00F06768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F4989-8756-4D3D-BC04-58EE49AA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6</cp:revision>
  <cp:lastPrinted>2024-08-19T03:24:00Z</cp:lastPrinted>
  <dcterms:created xsi:type="dcterms:W3CDTF">2024-08-19T03:23:00Z</dcterms:created>
  <dcterms:modified xsi:type="dcterms:W3CDTF">2024-10-28T04:39:00Z</dcterms:modified>
</cp:coreProperties>
</file>